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7" w:rsidRPr="00DF5A4D" w:rsidRDefault="00F924C7" w:rsidP="00DF5A4D">
      <w:pPr>
        <w:jc w:val="center"/>
        <w:rPr>
          <w:b/>
        </w:rPr>
      </w:pPr>
      <w:r w:rsidRPr="00DF5A4D">
        <w:rPr>
          <w:b/>
        </w:rPr>
        <w:t>KARTA EWIDENCYJNA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573"/>
        <w:gridCol w:w="1553"/>
        <w:gridCol w:w="2127"/>
        <w:gridCol w:w="1394"/>
        <w:gridCol w:w="309"/>
        <w:gridCol w:w="1704"/>
      </w:tblGrid>
      <w:tr w:rsidR="00F924C7" w:rsidRPr="00691B32" w:rsidTr="00691B32">
        <w:trPr>
          <w:trHeight w:val="106"/>
        </w:trPr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jc w:val="center"/>
            </w:pPr>
          </w:p>
        </w:tc>
      </w:tr>
      <w:tr w:rsidR="00F924C7" w:rsidRPr="00691B32" w:rsidTr="00691B32">
        <w:tc>
          <w:tcPr>
            <w:tcW w:w="6516" w:type="dxa"/>
            <w:gridSpan w:val="4"/>
          </w:tcPr>
          <w:p w:rsidR="00F924C7" w:rsidRPr="00691B32" w:rsidRDefault="00F924C7" w:rsidP="00691B32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  <w:p w:rsidR="00F924C7" w:rsidRPr="00691B32" w:rsidRDefault="00F924C7" w:rsidP="00691B32">
            <w:pPr>
              <w:pStyle w:val="Akapitzlist"/>
              <w:tabs>
                <w:tab w:val="left" w:pos="291"/>
              </w:tabs>
              <w:spacing w:after="0" w:line="240" w:lineRule="auto"/>
              <w:ind w:left="2297" w:hanging="802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tabs>
                <w:tab w:val="left" w:pos="649"/>
              </w:tabs>
              <w:spacing w:after="0" w:line="240" w:lineRule="auto"/>
              <w:ind w:right="-402" w:hanging="108"/>
              <w:jc w:val="both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F924C7" w:rsidRPr="00691B32" w:rsidTr="00691B32">
        <w:trPr>
          <w:trHeight w:val="358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</w:tr>
      <w:tr w:rsidR="00F924C7" w:rsidRPr="00691B32" w:rsidTr="00691B32">
        <w:trPr>
          <w:trHeight w:val="406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6. Nazwisko rodowe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7. Poprzednio używane nazwiska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8. Płeć</w:t>
            </w:r>
          </w:p>
          <w:p w:rsidR="00F924C7" w:rsidRPr="00691B32" w:rsidRDefault="00F924C7" w:rsidP="00691B32">
            <w:pPr>
              <w:spacing w:after="0" w:line="240" w:lineRule="auto"/>
              <w:ind w:firstLine="604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1. kobieta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2. mężczyzna</w:t>
            </w:r>
          </w:p>
        </w:tc>
      </w:tr>
      <w:tr w:rsidR="00F924C7" w:rsidRPr="00691B32" w:rsidTr="00691B32">
        <w:trPr>
          <w:trHeight w:val="27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9. Imię ojca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10. Imię matki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11. Nazwisko rodowe matki</w:t>
            </w:r>
          </w:p>
        </w:tc>
      </w:tr>
      <w:tr w:rsidR="00F924C7" w:rsidRPr="00691B32" w:rsidTr="00691B32">
        <w:trPr>
          <w:trHeight w:val="473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12. Data urodzenia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13. Miejsce urodzenia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14. PESEL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15. NIP</w:t>
            </w:r>
          </w:p>
        </w:tc>
      </w:tr>
      <w:tr w:rsidR="00F924C7" w:rsidRPr="00691B32" w:rsidTr="00691B32">
        <w:trPr>
          <w:trHeight w:val="500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16. Dowód tożsamości</w:t>
            </w:r>
          </w:p>
          <w:p w:rsidR="00F924C7" w:rsidRPr="00691B32" w:rsidRDefault="00F924C7" w:rsidP="00691B32">
            <w:pPr>
              <w:spacing w:after="0" w:line="240" w:lineRule="auto"/>
              <w:ind w:left="1735" w:right="-108" w:hanging="1560"/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DOWÓD  OSOBISTY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PASZPORT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17. Seria i numer dokumentu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18. Data ważności dokumentu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F924C7" w:rsidRPr="00691B32" w:rsidTr="00691B32">
        <w:trPr>
          <w:trHeight w:val="45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19.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20. Numer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21. Numer lokalu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22. Miejscowość</w:t>
            </w:r>
          </w:p>
        </w:tc>
      </w:tr>
      <w:tr w:rsidR="00F924C7" w:rsidRPr="00691B32" w:rsidTr="0013047F">
        <w:trPr>
          <w:trHeight w:val="547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23.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24.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25. Powiat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26.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Kraj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</w:p>
        </w:tc>
      </w:tr>
      <w:tr w:rsidR="00F924C7" w:rsidRPr="00691B32" w:rsidTr="00C554BA">
        <w:trPr>
          <w:trHeight w:val="360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7" w:type="dxa"/>
            <w:gridSpan w:val="3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691B32">
              <w:rPr>
                <w:sz w:val="16"/>
                <w:szCs w:val="16"/>
              </w:rPr>
              <w:t>. Miejscowość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4E5319">
        <w:trPr>
          <w:trHeight w:val="348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4" w:type="dxa"/>
          </w:tcPr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36. </w:t>
            </w:r>
            <w:r w:rsidRPr="00691B32">
              <w:rPr>
                <w:sz w:val="16"/>
                <w:szCs w:val="16"/>
              </w:rPr>
              <w:t>Kraj</w:t>
            </w:r>
          </w:p>
          <w:p w:rsidR="00F924C7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691B32">
        <w:trPr>
          <w:trHeight w:val="417"/>
        </w:trPr>
        <w:tc>
          <w:tcPr>
            <w:tcW w:w="4389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Telefon, fax</w:t>
            </w:r>
          </w:p>
        </w:tc>
        <w:tc>
          <w:tcPr>
            <w:tcW w:w="5534" w:type="dxa"/>
            <w:gridSpan w:val="4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Adres e- mail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D. WYKSZTAŁCENIE</w:t>
            </w:r>
          </w:p>
        </w:tc>
      </w:tr>
      <w:tr w:rsidR="00F924C7" w:rsidRPr="00691B32" w:rsidTr="00691B32">
        <w:trPr>
          <w:trHeight w:val="422"/>
        </w:trPr>
        <w:tc>
          <w:tcPr>
            <w:tcW w:w="283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Nazwa uczelni</w:t>
            </w:r>
          </w:p>
        </w:tc>
        <w:tc>
          <w:tcPr>
            <w:tcW w:w="3680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691B32">
              <w:rPr>
                <w:sz w:val="16"/>
                <w:szCs w:val="16"/>
              </w:rPr>
              <w:t>. Wydział/kierunek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E. STOPNIE I TYTUŁY NAUKOWE</w:t>
            </w:r>
          </w:p>
        </w:tc>
      </w:tr>
      <w:tr w:rsidR="00F924C7" w:rsidRPr="00691B32" w:rsidTr="00691B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Stopień i tytuł naukowy: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DOKTOR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DOKTOR HABILITOWANY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PROFESOR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F. UKOŃCZONE APLIKACJE</w:t>
            </w:r>
          </w:p>
        </w:tc>
      </w:tr>
      <w:tr w:rsidR="00F924C7" w:rsidRPr="00691B32" w:rsidTr="00691B32">
        <w:tc>
          <w:tcPr>
            <w:tcW w:w="7910" w:type="dxa"/>
            <w:gridSpan w:val="5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Rodzaj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RADCOWSKA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 ADWOKACKA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NOTARIALNA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PROKURATORSKA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SĄDOWA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</w:tc>
        <w:tc>
          <w:tcPr>
            <w:tcW w:w="2013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Rok ukończenia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G. ZNAJ</w:t>
            </w:r>
            <w:r>
              <w:rPr>
                <w:b/>
                <w:sz w:val="16"/>
                <w:szCs w:val="16"/>
              </w:rPr>
              <w:t>O</w:t>
            </w:r>
            <w:r w:rsidRPr="00691B32">
              <w:rPr>
                <w:b/>
                <w:sz w:val="16"/>
                <w:szCs w:val="16"/>
              </w:rPr>
              <w:t>MOŚĆ JĘZYKÓW OBCYCH</w:t>
            </w:r>
          </w:p>
        </w:tc>
      </w:tr>
      <w:tr w:rsidR="00F924C7" w:rsidRPr="00691B32" w:rsidTr="00691B32">
        <w:trPr>
          <w:trHeight w:val="47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691B32">
              <w:rPr>
                <w:sz w:val="16"/>
                <w:szCs w:val="16"/>
              </w:rPr>
              <w:t>. Biegła</w:t>
            </w:r>
          </w:p>
        </w:tc>
        <w:tc>
          <w:tcPr>
            <w:tcW w:w="2126" w:type="dxa"/>
            <w:gridSpan w:val="2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Dobra</w:t>
            </w:r>
          </w:p>
        </w:tc>
        <w:tc>
          <w:tcPr>
            <w:tcW w:w="2127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Średnia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Słaba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</w:rPr>
              <w:t xml:space="preserve">H. </w:t>
            </w:r>
            <w:r w:rsidRPr="00691B32">
              <w:rPr>
                <w:b/>
                <w:sz w:val="16"/>
                <w:szCs w:val="16"/>
                <w:lang w:eastAsia="ar-SA"/>
              </w:rPr>
              <w:t xml:space="preserve">INFORMACJA O POZOSTAWANIU W STOSUNKU PRACY 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(na potrzeby ustalenia uprawnień radcy prawnego do występowania w charakterze obrońcy w postępowaniu karnym)</w:t>
            </w:r>
          </w:p>
        </w:tc>
      </w:tr>
      <w:tr w:rsidR="00F924C7" w:rsidRPr="00691B32" w:rsidTr="00691B32">
        <w:trPr>
          <w:trHeight w:val="641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Informacja o pozostawaniu w stosunku pracy (zaznaczyć jeden z wariantów)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A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Jestem zatrudniony na podstawie stosunku pracy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B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Jestem zatrudniony na podstawie stosunku pracy, ale tylko jako pracownik naukowy lub naukowo-dydaktyczny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C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 pozostaję w stosunku pracy</w:t>
            </w:r>
          </w:p>
          <w:p w:rsidR="00F924C7" w:rsidRPr="00691B32" w:rsidRDefault="00F924C7" w:rsidP="00691B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691B32">
              <w:rPr>
                <w:b/>
                <w:sz w:val="16"/>
                <w:szCs w:val="16"/>
                <w:lang w:eastAsia="ar-SA"/>
              </w:rPr>
              <w:t>I. GOTOWOŚĆ DO ŚWIADCZENIA POMOCY PRAWNEJ Z URZĘDU JAKO OBROŃCA W SPRAWACH KARNYCH</w:t>
            </w:r>
          </w:p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 xml:space="preserve">    (nie dotyczy radców prawnych, którzy w części H karty ewidencyjnej zaznaczyli wariant A)</w:t>
            </w:r>
          </w:p>
        </w:tc>
      </w:tr>
      <w:tr w:rsidR="00F924C7" w:rsidRPr="00691B32" w:rsidTr="00691B32">
        <w:trPr>
          <w:trHeight w:val="768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691B32">
              <w:rPr>
                <w:sz w:val="16"/>
                <w:szCs w:val="16"/>
              </w:rPr>
              <w:t xml:space="preserve">. Wyrażam gotowość do świadczenia pomocy prawnej z urzędu jako obrońca z urzędu w sprawach karnych 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TAK                                                                  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NIE</w:t>
            </w: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 xml:space="preserve">J. DEKLARACJA O SPOSOBIE DOSTĘPU DO CZASOPISM KRAJOWEJ RADY RADCÓW PRAWNYCH </w:t>
            </w:r>
          </w:p>
        </w:tc>
      </w:tr>
      <w:tr w:rsidR="00F924C7" w:rsidRPr="00691B32" w:rsidTr="00691B32">
        <w:trPr>
          <w:trHeight w:val="993"/>
        </w:trPr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691B32">
              <w:rPr>
                <w:sz w:val="16"/>
                <w:szCs w:val="16"/>
              </w:rPr>
              <w:t>. Deklaracja o sposobie dostępu do czasopism Krajowej Rady Radców Prawnych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Będę korzystał z czasopism udostępnionych na stronie www Krajowej Izby Radców Prawnych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B.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Chcę otrzymywać dwumiesięcznik „Radca Prawny” w formie papierowej na wskazany wyżej adres do doręczeń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C.</w:t>
            </w: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Chcę otrzymywać kwartalnik „Radca Prawny. Zeszyty Naukowe” w formie papierowej na wskazany wyżej adres do doręczeń</w:t>
            </w:r>
          </w:p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924C7" w:rsidRPr="00691B32" w:rsidTr="00691B32">
        <w:tc>
          <w:tcPr>
            <w:tcW w:w="9923" w:type="dxa"/>
            <w:gridSpan w:val="7"/>
            <w:shd w:val="pct25" w:color="auto" w:fill="auto"/>
          </w:tcPr>
          <w:p w:rsidR="00F924C7" w:rsidRPr="00691B32" w:rsidRDefault="00F924C7" w:rsidP="00691B32">
            <w:pPr>
              <w:spacing w:after="0" w:line="240" w:lineRule="auto"/>
              <w:jc w:val="center"/>
            </w:pPr>
          </w:p>
        </w:tc>
      </w:tr>
      <w:tr w:rsidR="00F924C7" w:rsidRPr="00691B32" w:rsidTr="00691B32">
        <w:tc>
          <w:tcPr>
            <w:tcW w:w="9923" w:type="dxa"/>
            <w:gridSpan w:val="7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</w:t>
            </w:r>
            <w:bookmarkStart w:id="0" w:name="_GoBack"/>
            <w:bookmarkEnd w:id="0"/>
            <w:r w:rsidRPr="00691B32">
              <w:rPr>
                <w:sz w:val="16"/>
                <w:szCs w:val="16"/>
              </w:rPr>
              <w:t>ane dane są zgodne z prawdą i zobowiązuję się niezwłocznie informować Radę OIRP o każdej ich zmianie.</w:t>
            </w:r>
          </w:p>
        </w:tc>
      </w:tr>
      <w:tr w:rsidR="00F924C7" w:rsidRPr="00691B32" w:rsidTr="00691B32">
        <w:trPr>
          <w:trHeight w:val="485"/>
        </w:trPr>
        <w:tc>
          <w:tcPr>
            <w:tcW w:w="2263" w:type="dxa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53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7" w:type="dxa"/>
            <w:gridSpan w:val="3"/>
          </w:tcPr>
          <w:p w:rsidR="00F924C7" w:rsidRPr="00691B32" w:rsidRDefault="00F924C7" w:rsidP="00691B32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:rsidR="00F924C7" w:rsidRDefault="00F924C7" w:rsidP="00D201A3"/>
    <w:sectPr w:rsidR="00F924C7" w:rsidSect="003B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20" w:rsidRDefault="00361320" w:rsidP="00DF5A4D">
      <w:pPr>
        <w:spacing w:after="0" w:line="240" w:lineRule="auto"/>
      </w:pPr>
      <w:r>
        <w:separator/>
      </w:r>
    </w:p>
  </w:endnote>
  <w:endnote w:type="continuationSeparator" w:id="0">
    <w:p w:rsidR="00361320" w:rsidRDefault="00361320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20" w:rsidRDefault="00361320" w:rsidP="00DF5A4D">
      <w:pPr>
        <w:spacing w:after="0" w:line="240" w:lineRule="auto"/>
      </w:pPr>
      <w:r>
        <w:separator/>
      </w:r>
    </w:p>
  </w:footnote>
  <w:footnote w:type="continuationSeparator" w:id="0">
    <w:p w:rsidR="00361320" w:rsidRDefault="00361320" w:rsidP="00DF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716"/>
    <w:rsid w:val="0003313B"/>
    <w:rsid w:val="00034C68"/>
    <w:rsid w:val="000D5C5D"/>
    <w:rsid w:val="001246BA"/>
    <w:rsid w:val="0013047F"/>
    <w:rsid w:val="00243E56"/>
    <w:rsid w:val="00327903"/>
    <w:rsid w:val="00361320"/>
    <w:rsid w:val="00370716"/>
    <w:rsid w:val="003B6EC6"/>
    <w:rsid w:val="004161E2"/>
    <w:rsid w:val="00433003"/>
    <w:rsid w:val="00450415"/>
    <w:rsid w:val="00481E9C"/>
    <w:rsid w:val="004E5319"/>
    <w:rsid w:val="00505D70"/>
    <w:rsid w:val="00524BA2"/>
    <w:rsid w:val="00591EFB"/>
    <w:rsid w:val="00676267"/>
    <w:rsid w:val="00691B32"/>
    <w:rsid w:val="00856775"/>
    <w:rsid w:val="0089290E"/>
    <w:rsid w:val="008D24C1"/>
    <w:rsid w:val="008F29B2"/>
    <w:rsid w:val="00996725"/>
    <w:rsid w:val="009E3B82"/>
    <w:rsid w:val="00A2737A"/>
    <w:rsid w:val="00A51739"/>
    <w:rsid w:val="00AD071D"/>
    <w:rsid w:val="00B66589"/>
    <w:rsid w:val="00BE3F67"/>
    <w:rsid w:val="00C554BA"/>
    <w:rsid w:val="00CB2321"/>
    <w:rsid w:val="00D201A3"/>
    <w:rsid w:val="00DA04BD"/>
    <w:rsid w:val="00DF5A4D"/>
    <w:rsid w:val="00E027B2"/>
    <w:rsid w:val="00E30696"/>
    <w:rsid w:val="00E551E9"/>
    <w:rsid w:val="00E552C0"/>
    <w:rsid w:val="00EE6986"/>
    <w:rsid w:val="00F01F74"/>
    <w:rsid w:val="00F77650"/>
    <w:rsid w:val="00F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dc:description/>
  <cp:lastModifiedBy>Użytkownik</cp:lastModifiedBy>
  <cp:revision>6</cp:revision>
  <cp:lastPrinted>2015-01-16T08:29:00Z</cp:lastPrinted>
  <dcterms:created xsi:type="dcterms:W3CDTF">2014-12-13T12:09:00Z</dcterms:created>
  <dcterms:modified xsi:type="dcterms:W3CDTF">2014-12-13T12:24:00Z</dcterms:modified>
</cp:coreProperties>
</file>